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2ACE" w14:textId="395FC7B3" w:rsidR="00653F76" w:rsidRDefault="00280901" w:rsidP="00C050E9">
      <w:pPr>
        <w:ind w:left="567"/>
        <w:rPr>
          <w:b/>
        </w:rPr>
      </w:pPr>
      <w:r w:rsidRPr="00663BE4">
        <w:rPr>
          <w:b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CE84EF3" wp14:editId="2A7D01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6926" cy="612000"/>
            <wp:effectExtent l="0" t="0" r="0" b="0"/>
            <wp:wrapNone/>
            <wp:docPr id="4" name="Image 1" descr="http://www.maisonemploi-angers.fr/typo3temp/pics/706a2e8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sonemploi-angers.fr/typo3temp/pics/706a2e8c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2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7B5FF534" wp14:editId="6CE4FDA2">
            <wp:simplePos x="0" y="0"/>
            <wp:positionH relativeFrom="margin">
              <wp:posOffset>5093335</wp:posOffset>
            </wp:positionH>
            <wp:positionV relativeFrom="paragraph">
              <wp:posOffset>0</wp:posOffset>
            </wp:positionV>
            <wp:extent cx="1724660" cy="61150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861D4" w14:textId="77DF22BE" w:rsidR="00167DBF" w:rsidRDefault="00167DBF" w:rsidP="00C050E9">
      <w:pPr>
        <w:ind w:left="567"/>
        <w:rPr>
          <w:b/>
        </w:rPr>
      </w:pPr>
    </w:p>
    <w:p w14:paraId="5CB36BDE" w14:textId="164C2490" w:rsidR="00B37B06" w:rsidRPr="00663BE4" w:rsidRDefault="00B37B06" w:rsidP="00280901">
      <w:pPr>
        <w:jc w:val="center"/>
        <w:rPr>
          <w:rFonts w:cstheme="minorHAnsi"/>
          <w:b/>
          <w:sz w:val="28"/>
          <w:szCs w:val="28"/>
        </w:rPr>
      </w:pPr>
      <w:r w:rsidRPr="00663BE4">
        <w:rPr>
          <w:rFonts w:cstheme="minorHAnsi"/>
          <w:b/>
          <w:sz w:val="28"/>
          <w:szCs w:val="28"/>
        </w:rPr>
        <w:t>BULLETIN D’INSCRIPTION FORMATION</w:t>
      </w:r>
    </w:p>
    <w:p w14:paraId="15CB3480" w14:textId="77777777" w:rsidR="00663BE4" w:rsidRPr="00663BE4" w:rsidRDefault="00663BE4" w:rsidP="00280901">
      <w:pPr>
        <w:jc w:val="center"/>
        <w:rPr>
          <w:rFonts w:cstheme="minorHAnsi"/>
          <w:b/>
          <w:sz w:val="28"/>
          <w:szCs w:val="28"/>
        </w:rPr>
      </w:pPr>
      <w:r w:rsidRPr="00663BE4">
        <w:rPr>
          <w:rFonts w:cstheme="minorHAnsi"/>
          <w:b/>
          <w:sz w:val="28"/>
          <w:szCs w:val="28"/>
        </w:rPr>
        <w:t>VALEURS DE LA REPUBLIQUE ET LAICITE</w:t>
      </w:r>
    </w:p>
    <w:p w14:paraId="2538FA96" w14:textId="69D23658" w:rsidR="00EE2038" w:rsidRPr="00663BE4" w:rsidRDefault="00663BE4" w:rsidP="00280901">
      <w:pPr>
        <w:ind w:right="-1"/>
        <w:jc w:val="center"/>
        <w:rPr>
          <w:rFonts w:cstheme="minorHAnsi"/>
          <w:b/>
          <w:sz w:val="28"/>
          <w:szCs w:val="28"/>
        </w:rPr>
      </w:pPr>
      <w:r w:rsidRPr="00663BE4">
        <w:rPr>
          <w:rFonts w:cstheme="minorHAnsi"/>
          <w:b/>
          <w:sz w:val="28"/>
          <w:szCs w:val="28"/>
        </w:rPr>
        <w:sym w:font="Wingdings" w:char="F0A8"/>
      </w:r>
      <w:r w:rsidRPr="00663BE4">
        <w:rPr>
          <w:rFonts w:cstheme="minorHAnsi"/>
          <w:b/>
          <w:sz w:val="28"/>
          <w:szCs w:val="28"/>
        </w:rPr>
        <w:t xml:space="preserve"> 11 &amp; 12 juillet 2022 ou </w:t>
      </w:r>
      <w:r w:rsidRPr="00663BE4">
        <w:rPr>
          <w:rFonts w:cstheme="minorHAnsi"/>
          <w:b/>
          <w:sz w:val="28"/>
          <w:szCs w:val="28"/>
        </w:rPr>
        <w:sym w:font="Wingdings" w:char="F0A8"/>
      </w:r>
      <w:r w:rsidRPr="00663BE4">
        <w:rPr>
          <w:rFonts w:cstheme="minorHAnsi"/>
          <w:b/>
          <w:sz w:val="28"/>
          <w:szCs w:val="28"/>
        </w:rPr>
        <w:t xml:space="preserve"> 14 &amp; 15 novembre 2022</w:t>
      </w:r>
    </w:p>
    <w:p w14:paraId="78BBEFF9" w14:textId="4CC1C807" w:rsidR="008B1DEF" w:rsidRPr="00663BE4" w:rsidRDefault="00663BE4" w:rsidP="00663BE4">
      <w:pPr>
        <w:pStyle w:val="Sansinterligne"/>
        <w:spacing w:before="240"/>
        <w:rPr>
          <w:b/>
          <w:bCs/>
          <w:color w:val="0070C0"/>
          <w:sz w:val="26"/>
          <w:szCs w:val="26"/>
        </w:rPr>
      </w:pPr>
      <w:r w:rsidRPr="00663BE4">
        <w:rPr>
          <w:b/>
          <w:bCs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2169F" wp14:editId="2215EE08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6619875" cy="190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DE407" id="Connecteur droit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521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" strokecolor="#4f81bd [3204]" strokeweight="1.5pt"/>
            </w:pict>
          </mc:Fallback>
        </mc:AlternateContent>
      </w:r>
      <w:r w:rsidR="008B1DEF" w:rsidRPr="00663BE4">
        <w:rPr>
          <w:b/>
          <w:bCs/>
          <w:color w:val="0070C0"/>
          <w:sz w:val="26"/>
          <w:szCs w:val="26"/>
        </w:rPr>
        <w:t>IDENTITÉ DE L’</w:t>
      </w:r>
      <w:r w:rsidR="00045384" w:rsidRPr="00663BE4">
        <w:rPr>
          <w:b/>
          <w:bCs/>
          <w:color w:val="0070C0"/>
          <w:sz w:val="26"/>
          <w:szCs w:val="26"/>
        </w:rPr>
        <w:t xml:space="preserve">INSTITUTION / </w:t>
      </w:r>
      <w:r w:rsidR="008B1DEF" w:rsidRPr="00663BE4">
        <w:rPr>
          <w:b/>
          <w:bCs/>
          <w:color w:val="0070C0"/>
          <w:sz w:val="26"/>
          <w:szCs w:val="26"/>
        </w:rPr>
        <w:t>ORGANISME</w:t>
      </w:r>
      <w:bookmarkStart w:id="0" w:name="_GoBack"/>
      <w:bookmarkEnd w:id="0"/>
    </w:p>
    <w:p w14:paraId="0FB850F3" w14:textId="2675F962" w:rsidR="00045384" w:rsidRDefault="00045384" w:rsidP="00064779">
      <w:pPr>
        <w:spacing w:line="480" w:lineRule="exact"/>
      </w:pPr>
      <w:r>
        <w:t xml:space="preserve">Dénomination </w:t>
      </w:r>
      <w:r w:rsidR="008B1DEF">
        <w:t>: ………………………………………………………………………………………………………………………………………………</w:t>
      </w:r>
      <w:r>
        <w:t>…………….</w:t>
      </w:r>
    </w:p>
    <w:p w14:paraId="4D8CC926" w14:textId="0088B0A7" w:rsidR="008B1DEF" w:rsidRDefault="008B1DEF" w:rsidP="00064779">
      <w:pPr>
        <w:spacing w:line="480" w:lineRule="exact"/>
      </w:pPr>
      <w:r>
        <w:t>Adresse : ………………………………………………………………………..……………</w:t>
      </w:r>
      <w:r w:rsidR="00663BE4">
        <w:t>……………………………………………………………………………….</w:t>
      </w:r>
    </w:p>
    <w:p w14:paraId="42FF1F52" w14:textId="377135EF" w:rsidR="008B1DEF" w:rsidRDefault="008B1DEF" w:rsidP="00064779">
      <w:pPr>
        <w:spacing w:line="480" w:lineRule="exact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3B625AD" w14:textId="31708CFC" w:rsidR="008B1DEF" w:rsidRDefault="008B1DEF" w:rsidP="00064779">
      <w:pPr>
        <w:spacing w:line="480" w:lineRule="exact"/>
      </w:pPr>
      <w:r>
        <w:t>Personn</w:t>
      </w:r>
      <w:r w:rsidR="00E666F0">
        <w:t>e signataire de la convention (Nom - Prénom - F</w:t>
      </w:r>
      <w:r>
        <w:t>onction) :</w:t>
      </w:r>
      <w:r w:rsidR="00E666F0">
        <w:t xml:space="preserve"> ………………………………………………………………………………</w:t>
      </w:r>
    </w:p>
    <w:p w14:paraId="0529439E" w14:textId="41F715CC" w:rsidR="00EE2038" w:rsidRDefault="008B1DEF" w:rsidP="00064779">
      <w:pPr>
        <w:spacing w:line="480" w:lineRule="exact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2EF6D041" w14:textId="2B98865E" w:rsidR="00EE2038" w:rsidRPr="00663BE4" w:rsidRDefault="00663BE4" w:rsidP="00064779">
      <w:pPr>
        <w:pStyle w:val="Sansinterligne"/>
        <w:spacing w:before="240"/>
        <w:rPr>
          <w:b/>
          <w:bCs/>
          <w:color w:val="0070C0"/>
          <w:sz w:val="26"/>
          <w:szCs w:val="26"/>
        </w:rPr>
      </w:pPr>
      <w:r w:rsidRPr="00663BE4">
        <w:rPr>
          <w:b/>
          <w:bCs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00AE7" wp14:editId="517A4C41">
                <wp:simplePos x="0" y="0"/>
                <wp:positionH relativeFrom="column">
                  <wp:posOffset>-9525</wp:posOffset>
                </wp:positionH>
                <wp:positionV relativeFrom="paragraph">
                  <wp:posOffset>341630</wp:posOffset>
                </wp:positionV>
                <wp:extent cx="6619875" cy="1905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88B18" id="Connecteur droit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6.9pt" to="520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" strokecolor="#4f81bd [3204]" strokeweight="1.5pt"/>
            </w:pict>
          </mc:Fallback>
        </mc:AlternateContent>
      </w:r>
      <w:r w:rsidR="00EE2038" w:rsidRPr="00663BE4">
        <w:rPr>
          <w:b/>
          <w:bCs/>
          <w:color w:val="0070C0"/>
          <w:sz w:val="26"/>
          <w:szCs w:val="26"/>
        </w:rPr>
        <w:t>CONTACT ORGANISME</w:t>
      </w:r>
    </w:p>
    <w:p w14:paraId="6F3B13F6" w14:textId="0C90D719" w:rsidR="00EE2038" w:rsidRDefault="00EE2038" w:rsidP="00064779">
      <w:pPr>
        <w:spacing w:line="480" w:lineRule="exact"/>
      </w:pPr>
      <w:r>
        <w:t>Nom : ………………………………………………………………………………  Prénom : ………………………………………………………………………....</w:t>
      </w:r>
    </w:p>
    <w:p w14:paraId="19A6BA85" w14:textId="13CAB6B4" w:rsidR="00EE2038" w:rsidRDefault="00EE2038" w:rsidP="00064779">
      <w:pPr>
        <w:spacing w:line="480" w:lineRule="exact"/>
      </w:pPr>
      <w:r>
        <w:t>Fonction : …………………………………………………………………………………………………………………………………………………………………….</w:t>
      </w:r>
    </w:p>
    <w:p w14:paraId="64649312" w14:textId="5C7AAC38" w:rsidR="00167DBF" w:rsidRDefault="00EE2038" w:rsidP="00064779">
      <w:pPr>
        <w:spacing w:line="480" w:lineRule="exact"/>
      </w:pPr>
      <w:r>
        <w:t>Email : ………………………………………………………………………………………………  Téléphone : …………………………………………………….</w:t>
      </w:r>
    </w:p>
    <w:p w14:paraId="3FF2B875" w14:textId="70AE4E3A" w:rsidR="00EE2038" w:rsidRPr="00C86ED5" w:rsidRDefault="00663BE4" w:rsidP="00064779">
      <w:pPr>
        <w:pStyle w:val="Sansinterligne"/>
        <w:spacing w:before="240"/>
        <w:rPr>
          <w:b/>
          <w:bCs/>
          <w:color w:val="E36C0A" w:themeColor="accent6" w:themeShade="BF"/>
          <w:sz w:val="26"/>
          <w:szCs w:val="26"/>
        </w:rPr>
      </w:pPr>
      <w:r w:rsidRPr="00663BE4">
        <w:rPr>
          <w:b/>
          <w:bCs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E17C8" wp14:editId="124A3B4C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6619875" cy="1905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CF593" id="Connecteur droit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4pt" to="521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" strokecolor="#4f81bd [3204]" strokeweight="1.5pt"/>
            </w:pict>
          </mc:Fallback>
        </mc:AlternateContent>
      </w:r>
      <w:r>
        <w:rPr>
          <w:b/>
          <w:bCs/>
          <w:color w:val="0070C0"/>
          <w:sz w:val="26"/>
          <w:szCs w:val="26"/>
        </w:rPr>
        <w:t>PARTICIPANT·</w:t>
      </w:r>
      <w:r w:rsidR="00EE2038" w:rsidRPr="00663BE4">
        <w:rPr>
          <w:b/>
          <w:bCs/>
          <w:color w:val="0070C0"/>
          <w:sz w:val="26"/>
          <w:szCs w:val="26"/>
        </w:rPr>
        <w:t>E A LA FORMATION</w:t>
      </w:r>
    </w:p>
    <w:p w14:paraId="031B4C9E" w14:textId="77777777" w:rsidR="00EE2038" w:rsidRDefault="00EE2038" w:rsidP="00064779">
      <w:pPr>
        <w:spacing w:before="240" w:line="480" w:lineRule="exact"/>
      </w:pPr>
      <w:r>
        <w:t>Nom : ………………………………………………………………………………  Prénom : ………………………………………………………………………....</w:t>
      </w:r>
    </w:p>
    <w:p w14:paraId="318EA165" w14:textId="09A7DA82" w:rsidR="00045384" w:rsidRDefault="00EE2038" w:rsidP="00064779">
      <w:pPr>
        <w:spacing w:line="480" w:lineRule="exact"/>
      </w:pPr>
      <w:r>
        <w:t>Fonction : ………………………………………………………………………</w:t>
      </w:r>
      <w:r w:rsidR="00167DBF">
        <w:t>… Service : ……………………………………………………………………………</w:t>
      </w:r>
    </w:p>
    <w:p w14:paraId="0F3422C3" w14:textId="77777777" w:rsidR="00045384" w:rsidRDefault="00045384" w:rsidP="00064779">
      <w:pPr>
        <w:spacing w:line="480" w:lineRule="exact"/>
      </w:pPr>
      <w:r>
        <w:t>Adresse d’exercice : ………………………………………………………………………..……………………………………………………………………………</w:t>
      </w:r>
    </w:p>
    <w:p w14:paraId="0107B933" w14:textId="626036F5" w:rsidR="00045384" w:rsidRDefault="00045384" w:rsidP="00064779">
      <w:pPr>
        <w:spacing w:line="480" w:lineRule="exact"/>
      </w:pPr>
      <w:r>
        <w:t>…………………………………………………………………………………………………………………………………………………………………………………...</w:t>
      </w:r>
      <w:r w:rsidR="00167DBF">
        <w:t>..</w:t>
      </w:r>
    </w:p>
    <w:p w14:paraId="71540939" w14:textId="73C35E18" w:rsidR="00EE2038" w:rsidRDefault="00EE2038" w:rsidP="00064779">
      <w:pPr>
        <w:spacing w:line="480" w:lineRule="exact"/>
      </w:pPr>
      <w:r>
        <w:t>Email : ………………………………………………………………………………………………  Téléphone : …………………………………………………….</w:t>
      </w:r>
    </w:p>
    <w:p w14:paraId="2BD03DB4" w14:textId="4155E2E4" w:rsidR="00177365" w:rsidRPr="00663BE4" w:rsidRDefault="00663BE4" w:rsidP="00064779">
      <w:pPr>
        <w:pStyle w:val="Sansinterligne"/>
        <w:spacing w:before="240"/>
        <w:rPr>
          <w:b/>
          <w:bCs/>
          <w:color w:val="0070C0"/>
          <w:sz w:val="26"/>
          <w:szCs w:val="26"/>
        </w:rPr>
      </w:pPr>
      <w:r w:rsidRPr="00663BE4">
        <w:rPr>
          <w:b/>
          <w:bCs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4EF91" wp14:editId="4B78618C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619875" cy="19050"/>
                <wp:effectExtent l="0" t="0" r="285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0E566" id="Connecteur droit 15" o:spid="_x0000_s1026" style="position:absolute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05pt,26.15pt" to="991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" strokecolor="#4f81bd [3204]" strokeweight="1.5pt">
                <w10:wrap anchorx="margin"/>
              </v:line>
            </w:pict>
          </mc:Fallback>
        </mc:AlternateContent>
      </w:r>
      <w:r w:rsidR="00177365" w:rsidRPr="00663BE4">
        <w:rPr>
          <w:b/>
          <w:bCs/>
          <w:color w:val="0070C0"/>
          <w:sz w:val="26"/>
          <w:szCs w:val="26"/>
        </w:rPr>
        <w:t xml:space="preserve">VOS ATTENTES </w:t>
      </w:r>
      <w:r w:rsidR="00167DBF" w:rsidRPr="00663BE4">
        <w:rPr>
          <w:b/>
          <w:bCs/>
          <w:color w:val="0070C0"/>
          <w:sz w:val="26"/>
          <w:szCs w:val="26"/>
        </w:rPr>
        <w:t>CONCERNANT</w:t>
      </w:r>
      <w:r w:rsidR="00177365" w:rsidRPr="00663BE4">
        <w:rPr>
          <w:b/>
          <w:bCs/>
          <w:color w:val="0070C0"/>
          <w:sz w:val="26"/>
          <w:szCs w:val="26"/>
        </w:rPr>
        <w:t xml:space="preserve"> LA FORMATION</w:t>
      </w:r>
    </w:p>
    <w:p w14:paraId="6C5B79C1" w14:textId="77777777" w:rsidR="00177365" w:rsidRDefault="00177365" w:rsidP="00064779">
      <w:pPr>
        <w:spacing w:before="240" w:line="480" w:lineRule="exact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D938417" w14:textId="77777777" w:rsidR="00177365" w:rsidRDefault="00177365" w:rsidP="00064779">
      <w:pPr>
        <w:spacing w:line="480" w:lineRule="exact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414391BB" w14:textId="77777777" w:rsidR="00177365" w:rsidRDefault="00177365" w:rsidP="00064779">
      <w:pPr>
        <w:spacing w:line="480" w:lineRule="exact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5159F7E4" w14:textId="77777777" w:rsidR="00177365" w:rsidRDefault="00177365" w:rsidP="00064779">
      <w:pPr>
        <w:spacing w:line="480" w:lineRule="exact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DFD47E8" w14:textId="77777777" w:rsidR="00177365" w:rsidRDefault="00177365" w:rsidP="00064779">
      <w:pPr>
        <w:spacing w:line="480" w:lineRule="exact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F7DEDE3" w14:textId="77777777" w:rsidR="00177365" w:rsidRDefault="00177365" w:rsidP="00064779">
      <w:pPr>
        <w:spacing w:line="480" w:lineRule="exact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0C7D7890" w14:textId="4562C95A" w:rsidR="00064779" w:rsidRDefault="00064779" w:rsidP="00177365"/>
    <w:p w14:paraId="65A16625" w14:textId="77777777" w:rsidR="002123AE" w:rsidRDefault="002123AE" w:rsidP="002123AE">
      <w:pPr>
        <w:jc w:val="right"/>
      </w:pPr>
    </w:p>
    <w:p w14:paraId="3CBBE207" w14:textId="3590A577" w:rsidR="00484E98" w:rsidRDefault="00484E98" w:rsidP="00484E98">
      <w:pPr>
        <w:jc w:val="center"/>
      </w:pPr>
      <w:r>
        <w:t xml:space="preserve">Bulletin d’inscription à retourner </w:t>
      </w:r>
      <w:r w:rsidR="00064779">
        <w:t>à Emmanuelle MENARD VIGNERON</w:t>
      </w:r>
      <w:r w:rsidR="008B353A">
        <w:t>, formatrice habilitée</w:t>
      </w:r>
    </w:p>
    <w:p w14:paraId="1242FB2D" w14:textId="09793AB8" w:rsidR="00484E98" w:rsidRDefault="00484E98" w:rsidP="00484E98">
      <w:pPr>
        <w:jc w:val="center"/>
      </w:pPr>
      <w:r>
        <w:t xml:space="preserve">Par mail à l’adresse </w:t>
      </w:r>
      <w:hyperlink r:id="rId9" w:history="1">
        <w:r w:rsidR="00064779" w:rsidRPr="006E4D75">
          <w:rPr>
            <w:rStyle w:val="Lienhypertexte"/>
          </w:rPr>
          <w:t>emenardvigneron@cidff49.org</w:t>
        </w:r>
      </w:hyperlink>
    </w:p>
    <w:p w14:paraId="37D27E6C" w14:textId="2F46A551" w:rsidR="00E30C83" w:rsidRDefault="00E30C83" w:rsidP="00484E98">
      <w:pPr>
        <w:jc w:val="center"/>
      </w:pPr>
    </w:p>
    <w:p w14:paraId="4440D431" w14:textId="77777777" w:rsidR="00E30C83" w:rsidRDefault="00E30C83" w:rsidP="00484E98">
      <w:pPr>
        <w:jc w:val="center"/>
      </w:pPr>
    </w:p>
    <w:p w14:paraId="7FB30F4A" w14:textId="500A1EA6" w:rsidR="00E30C83" w:rsidRPr="00E30C83" w:rsidRDefault="00E30C83" w:rsidP="00E30C83">
      <w:pPr>
        <w:jc w:val="both"/>
        <w:rPr>
          <w:sz w:val="16"/>
          <w:szCs w:val="16"/>
        </w:rPr>
      </w:pPr>
      <w:r>
        <w:rPr>
          <w:sz w:val="16"/>
          <w:szCs w:val="16"/>
        </w:rPr>
        <w:t>Conformément à la loi n°78-17 du 6 janvier 1978, et notamment les articles 34 à 40, relative à l’informatique, aux fichiers et aux libertés, vous avez la possibilité à tout moment d’accéder aux informations vous concernant et d’apporter toute modification, clarification ou suppression, de toute ou partie des dites informations.</w:t>
      </w:r>
    </w:p>
    <w:sectPr w:rsidR="00E30C83" w:rsidRPr="00E30C83" w:rsidSect="0065027C"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904A7" w14:textId="77777777" w:rsidR="00B60753" w:rsidRDefault="00B60753" w:rsidP="00B41B31">
      <w:r>
        <w:separator/>
      </w:r>
    </w:p>
  </w:endnote>
  <w:endnote w:type="continuationSeparator" w:id="0">
    <w:p w14:paraId="34974924" w14:textId="77777777" w:rsidR="00B60753" w:rsidRDefault="00B60753" w:rsidP="00B4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1E0E" w14:textId="77777777" w:rsidR="00B60753" w:rsidRDefault="00B60753" w:rsidP="00B41B31">
      <w:r>
        <w:separator/>
      </w:r>
    </w:p>
  </w:footnote>
  <w:footnote w:type="continuationSeparator" w:id="0">
    <w:p w14:paraId="2DC9DF5C" w14:textId="77777777" w:rsidR="00B60753" w:rsidRDefault="00B60753" w:rsidP="00B4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F55"/>
    <w:multiLevelType w:val="hybridMultilevel"/>
    <w:tmpl w:val="A7029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A0A"/>
    <w:multiLevelType w:val="hybridMultilevel"/>
    <w:tmpl w:val="DBCE0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3BB4"/>
    <w:multiLevelType w:val="hybridMultilevel"/>
    <w:tmpl w:val="6C403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E02DA"/>
    <w:multiLevelType w:val="hybridMultilevel"/>
    <w:tmpl w:val="8496D084"/>
    <w:lvl w:ilvl="0" w:tplc="7F6CD3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18"/>
    <w:rsid w:val="00045384"/>
    <w:rsid w:val="00064779"/>
    <w:rsid w:val="00095DEA"/>
    <w:rsid w:val="001039E2"/>
    <w:rsid w:val="00117A2A"/>
    <w:rsid w:val="00132727"/>
    <w:rsid w:val="00167DBF"/>
    <w:rsid w:val="00177365"/>
    <w:rsid w:val="001A4425"/>
    <w:rsid w:val="001B2694"/>
    <w:rsid w:val="001C21FA"/>
    <w:rsid w:val="002123AE"/>
    <w:rsid w:val="002240CC"/>
    <w:rsid w:val="00246E78"/>
    <w:rsid w:val="00260F1B"/>
    <w:rsid w:val="00280901"/>
    <w:rsid w:val="002A049E"/>
    <w:rsid w:val="002C0020"/>
    <w:rsid w:val="002D2CE7"/>
    <w:rsid w:val="00324B67"/>
    <w:rsid w:val="00382443"/>
    <w:rsid w:val="0038628D"/>
    <w:rsid w:val="00390A14"/>
    <w:rsid w:val="003F5D4B"/>
    <w:rsid w:val="00451DA2"/>
    <w:rsid w:val="004570E4"/>
    <w:rsid w:val="00470244"/>
    <w:rsid w:val="00482984"/>
    <w:rsid w:val="00484E98"/>
    <w:rsid w:val="00486886"/>
    <w:rsid w:val="004B43D5"/>
    <w:rsid w:val="005059DF"/>
    <w:rsid w:val="00543045"/>
    <w:rsid w:val="00551C30"/>
    <w:rsid w:val="005621A8"/>
    <w:rsid w:val="005709F1"/>
    <w:rsid w:val="005878E5"/>
    <w:rsid w:val="0064088E"/>
    <w:rsid w:val="00642274"/>
    <w:rsid w:val="0065027C"/>
    <w:rsid w:val="00653F76"/>
    <w:rsid w:val="00663BE4"/>
    <w:rsid w:val="006E6F89"/>
    <w:rsid w:val="00735CED"/>
    <w:rsid w:val="007514BA"/>
    <w:rsid w:val="00764CD1"/>
    <w:rsid w:val="007C26DB"/>
    <w:rsid w:val="00847B2B"/>
    <w:rsid w:val="00854088"/>
    <w:rsid w:val="00890E4F"/>
    <w:rsid w:val="008B1DEF"/>
    <w:rsid w:val="008B353A"/>
    <w:rsid w:val="00926CB6"/>
    <w:rsid w:val="009334F9"/>
    <w:rsid w:val="00944A83"/>
    <w:rsid w:val="00970CE1"/>
    <w:rsid w:val="00977B2E"/>
    <w:rsid w:val="00A53300"/>
    <w:rsid w:val="00AC6D3D"/>
    <w:rsid w:val="00AD5A74"/>
    <w:rsid w:val="00B20142"/>
    <w:rsid w:val="00B37B06"/>
    <w:rsid w:val="00B41B31"/>
    <w:rsid w:val="00B60753"/>
    <w:rsid w:val="00B66C94"/>
    <w:rsid w:val="00B850AD"/>
    <w:rsid w:val="00BA4588"/>
    <w:rsid w:val="00BD0D03"/>
    <w:rsid w:val="00C050E9"/>
    <w:rsid w:val="00C32542"/>
    <w:rsid w:val="00C47E6C"/>
    <w:rsid w:val="00C67FC3"/>
    <w:rsid w:val="00C77C8F"/>
    <w:rsid w:val="00C86ED5"/>
    <w:rsid w:val="00CC1824"/>
    <w:rsid w:val="00CC2122"/>
    <w:rsid w:val="00CE0481"/>
    <w:rsid w:val="00CE21F0"/>
    <w:rsid w:val="00CE4429"/>
    <w:rsid w:val="00D33C28"/>
    <w:rsid w:val="00D56E0C"/>
    <w:rsid w:val="00D614A7"/>
    <w:rsid w:val="00DD3383"/>
    <w:rsid w:val="00E30C83"/>
    <w:rsid w:val="00E34BDE"/>
    <w:rsid w:val="00E56EE4"/>
    <w:rsid w:val="00E666F0"/>
    <w:rsid w:val="00E93DD8"/>
    <w:rsid w:val="00EA2327"/>
    <w:rsid w:val="00EB2D9D"/>
    <w:rsid w:val="00EB6D18"/>
    <w:rsid w:val="00EB7436"/>
    <w:rsid w:val="00EC6A85"/>
    <w:rsid w:val="00EC7913"/>
    <w:rsid w:val="00EE2014"/>
    <w:rsid w:val="00EE2038"/>
    <w:rsid w:val="00F006F8"/>
    <w:rsid w:val="00F35E39"/>
    <w:rsid w:val="00FC47F9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64EE"/>
  <w15:docId w15:val="{67A4B7B0-4909-4CBC-B318-567EECBC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2CE7"/>
  </w:style>
  <w:style w:type="paragraph" w:styleId="En-tte">
    <w:name w:val="header"/>
    <w:basedOn w:val="Normal"/>
    <w:link w:val="En-tteCar"/>
    <w:uiPriority w:val="99"/>
    <w:unhideWhenUsed/>
    <w:rsid w:val="00B41B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B31"/>
  </w:style>
  <w:style w:type="paragraph" w:styleId="Pieddepage">
    <w:name w:val="footer"/>
    <w:basedOn w:val="Normal"/>
    <w:link w:val="PieddepageCar"/>
    <w:uiPriority w:val="99"/>
    <w:unhideWhenUsed/>
    <w:rsid w:val="00B41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B31"/>
  </w:style>
  <w:style w:type="paragraph" w:styleId="Textedebulles">
    <w:name w:val="Balloon Text"/>
    <w:basedOn w:val="Normal"/>
    <w:link w:val="TextedebullesCar"/>
    <w:uiPriority w:val="99"/>
    <w:semiHidden/>
    <w:unhideWhenUsed/>
    <w:rsid w:val="00B41B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B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1B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50E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8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enardvigneron@cidff49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CIDFF</cp:lastModifiedBy>
  <cp:revision>6</cp:revision>
  <cp:lastPrinted>2021-04-06T10:42:00Z</cp:lastPrinted>
  <dcterms:created xsi:type="dcterms:W3CDTF">2022-03-18T15:56:00Z</dcterms:created>
  <dcterms:modified xsi:type="dcterms:W3CDTF">2022-04-08T12:47:00Z</dcterms:modified>
</cp:coreProperties>
</file>